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1371A12D" w:rsidR="00E6507E" w:rsidRDefault="00A17FD8" w:rsidP="00E6507E">
      <w:pPr>
        <w:pStyle w:val="FFLDocHeading"/>
        <w:ind w:right="-143"/>
      </w:pPr>
      <w:r>
        <w:t>Washing up – answers</w:t>
      </w: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3145"/>
        <w:gridCol w:w="3726"/>
        <w:gridCol w:w="2961"/>
      </w:tblGrid>
      <w:tr w:rsidR="0075443C" w:rsidRPr="0075443C" w14:paraId="6FA0AA1B" w14:textId="77777777" w:rsidTr="00665BCB">
        <w:tc>
          <w:tcPr>
            <w:tcW w:w="3145" w:type="dxa"/>
          </w:tcPr>
          <w:p w14:paraId="044DCB0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772BEB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80B069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A078FDC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1</w:t>
            </w:r>
          </w:p>
          <w:p w14:paraId="3F26EB0D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3141C6D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5935F1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1B4830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26" w:type="dxa"/>
          </w:tcPr>
          <w:p w14:paraId="45134C7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654A65BF" wp14:editId="405CAC3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186690</wp:posOffset>
                  </wp:positionV>
                  <wp:extent cx="2221630" cy="1479550"/>
                  <wp:effectExtent l="0" t="0" r="7620" b="6350"/>
                  <wp:wrapTight wrapText="bothSides">
                    <wp:wrapPolygon edited="0">
                      <wp:start x="0" y="0"/>
                      <wp:lineTo x="0" y="21415"/>
                      <wp:lineTo x="21489" y="21415"/>
                      <wp:lineTo x="2148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630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61" w:type="dxa"/>
          </w:tcPr>
          <w:p w14:paraId="1068DEBA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22353E38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Scrape left over food into the bin.</w:t>
            </w:r>
          </w:p>
        </w:tc>
      </w:tr>
    </w:tbl>
    <w:p w14:paraId="01AABDC1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3708"/>
        <w:gridCol w:w="2941"/>
      </w:tblGrid>
      <w:tr w:rsidR="0075443C" w:rsidRPr="0075443C" w14:paraId="1662993F" w14:textId="77777777" w:rsidTr="00665BCB">
        <w:tc>
          <w:tcPr>
            <w:tcW w:w="2978" w:type="dxa"/>
          </w:tcPr>
          <w:p w14:paraId="0E3E56FB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89B81B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0CB887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2B3E3DC7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2</w:t>
            </w:r>
          </w:p>
          <w:p w14:paraId="0DD4D64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92C691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7C832ED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656A84E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55839C1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701F645A" wp14:editId="47928A30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132080</wp:posOffset>
                  </wp:positionV>
                  <wp:extent cx="2114550" cy="1409700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405" y="21308"/>
                      <wp:lineTo x="21405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350708F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9EF24C5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Stack items by the side of the sink. </w:t>
            </w:r>
          </w:p>
        </w:tc>
      </w:tr>
    </w:tbl>
    <w:p w14:paraId="5F9DCD24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3708"/>
        <w:gridCol w:w="2941"/>
      </w:tblGrid>
      <w:tr w:rsidR="0075443C" w:rsidRPr="0075443C" w14:paraId="06B22A9A" w14:textId="77777777" w:rsidTr="00665BCB">
        <w:tc>
          <w:tcPr>
            <w:tcW w:w="2978" w:type="dxa"/>
          </w:tcPr>
          <w:p w14:paraId="43D3D45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084F308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76C37F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DAB280B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3</w:t>
            </w:r>
          </w:p>
          <w:p w14:paraId="7A2BDB7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F8FBAF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804D2C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C16DA8E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13CB779E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31C72F4A" wp14:editId="5BCC1C0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278130</wp:posOffset>
                  </wp:positionV>
                  <wp:extent cx="2127885" cy="1418590"/>
                  <wp:effectExtent l="0" t="0" r="5715" b="0"/>
                  <wp:wrapTight wrapText="bothSides">
                    <wp:wrapPolygon edited="0">
                      <wp:start x="0" y="0"/>
                      <wp:lineTo x="0" y="21175"/>
                      <wp:lineTo x="21465" y="21175"/>
                      <wp:lineTo x="21465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5" cy="141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7FB8AFF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B430F63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Fill the sink with warm water and washing up liquid </w:t>
            </w:r>
          </w:p>
        </w:tc>
      </w:tr>
    </w:tbl>
    <w:p w14:paraId="7C18FD21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65B3DB1D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FE9D8C1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092D2933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24924F23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1BF2C1BE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AFF4933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EA805B1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EEF1AD0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5E46A4A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3708"/>
        <w:gridCol w:w="2941"/>
      </w:tblGrid>
      <w:tr w:rsidR="0075443C" w:rsidRPr="0075443C" w14:paraId="2F91FCFB" w14:textId="77777777" w:rsidTr="00665BCB">
        <w:tc>
          <w:tcPr>
            <w:tcW w:w="2978" w:type="dxa"/>
          </w:tcPr>
          <w:p w14:paraId="66CE72B8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913F4E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2DA6352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C510136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4</w:t>
            </w:r>
          </w:p>
          <w:p w14:paraId="2AA866B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97A0647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94F8C4F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BC6AD9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0FFE02C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31500762" wp14:editId="3E2B215F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203835</wp:posOffset>
                  </wp:positionV>
                  <wp:extent cx="1962785" cy="1308100"/>
                  <wp:effectExtent l="0" t="0" r="0" b="6350"/>
                  <wp:wrapTight wrapText="bothSides">
                    <wp:wrapPolygon edited="0">
                      <wp:start x="0" y="0"/>
                      <wp:lineTo x="0" y="21390"/>
                      <wp:lineTo x="21383" y="21390"/>
                      <wp:lineTo x="21383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1EBD311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B10D396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Wash and rinse the glasses </w:t>
            </w:r>
          </w:p>
        </w:tc>
      </w:tr>
    </w:tbl>
    <w:p w14:paraId="0EA2FAB5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3708"/>
        <w:gridCol w:w="2941"/>
      </w:tblGrid>
      <w:tr w:rsidR="0075443C" w:rsidRPr="0075443C" w14:paraId="25D60B68" w14:textId="77777777" w:rsidTr="00665BCB">
        <w:tc>
          <w:tcPr>
            <w:tcW w:w="2978" w:type="dxa"/>
          </w:tcPr>
          <w:p w14:paraId="1D78BD3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BFF70B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194343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DA3CEA3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5</w:t>
            </w:r>
          </w:p>
          <w:p w14:paraId="503B26F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851E2B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8724C6F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3EB17A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4CF6B5D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1143FB6A" wp14:editId="72EB0BA8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401320</wp:posOffset>
                  </wp:positionV>
                  <wp:extent cx="2217420" cy="1797050"/>
                  <wp:effectExtent l="0" t="0" r="0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2FAAA29E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02D5300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Place washed items on the draining board ready for drying up</w:t>
            </w:r>
          </w:p>
        </w:tc>
      </w:tr>
    </w:tbl>
    <w:p w14:paraId="1F80578B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3708"/>
        <w:gridCol w:w="2941"/>
      </w:tblGrid>
      <w:tr w:rsidR="0075443C" w:rsidRPr="0075443C" w14:paraId="61D92101" w14:textId="77777777" w:rsidTr="00665BCB">
        <w:tc>
          <w:tcPr>
            <w:tcW w:w="2978" w:type="dxa"/>
          </w:tcPr>
          <w:p w14:paraId="19AB434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A40646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3581E4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68D79DC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6</w:t>
            </w:r>
          </w:p>
          <w:p w14:paraId="4C88A318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0E5B61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786AF0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4F554E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52C6954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37D77868" wp14:editId="5654165F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339725</wp:posOffset>
                  </wp:positionV>
                  <wp:extent cx="2080895" cy="1386840"/>
                  <wp:effectExtent l="0" t="0" r="0" b="3810"/>
                  <wp:wrapTight wrapText="bothSides">
                    <wp:wrapPolygon edited="0">
                      <wp:start x="0" y="0"/>
                      <wp:lineTo x="0" y="21363"/>
                      <wp:lineTo x="21356" y="21363"/>
                      <wp:lineTo x="21356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2758C41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36697C5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cutlery</w:t>
            </w:r>
          </w:p>
        </w:tc>
      </w:tr>
    </w:tbl>
    <w:p w14:paraId="61D4054B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3708"/>
        <w:gridCol w:w="2941"/>
      </w:tblGrid>
      <w:tr w:rsidR="0075443C" w:rsidRPr="0075443C" w14:paraId="551CCE00" w14:textId="77777777" w:rsidTr="000F689C">
        <w:tc>
          <w:tcPr>
            <w:tcW w:w="2836" w:type="dxa"/>
          </w:tcPr>
          <w:p w14:paraId="1DDBF79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AB66AE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32FA38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5A0CE01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7</w:t>
            </w:r>
          </w:p>
          <w:p w14:paraId="750BC80A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006130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413F27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C48B42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3C34844D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20DAAEE2" wp14:editId="36D1684E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129540</wp:posOffset>
                  </wp:positionV>
                  <wp:extent cx="1797050" cy="1635760"/>
                  <wp:effectExtent l="0" t="0" r="0" b="2540"/>
                  <wp:wrapTight wrapText="bothSides">
                    <wp:wrapPolygon edited="0">
                      <wp:start x="0" y="0"/>
                      <wp:lineTo x="0" y="21382"/>
                      <wp:lineTo x="21295" y="21382"/>
                      <wp:lineTo x="21295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45C45E1B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95B0D60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plates</w:t>
            </w:r>
          </w:p>
        </w:tc>
      </w:tr>
    </w:tbl>
    <w:p w14:paraId="4D17C3B2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3708"/>
        <w:gridCol w:w="2941"/>
      </w:tblGrid>
      <w:tr w:rsidR="0075443C" w:rsidRPr="0075443C" w14:paraId="155D6196" w14:textId="77777777" w:rsidTr="000F689C">
        <w:tc>
          <w:tcPr>
            <w:tcW w:w="2836" w:type="dxa"/>
          </w:tcPr>
          <w:p w14:paraId="23BB5A8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58BF4B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537A888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3494F03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8</w:t>
            </w:r>
          </w:p>
          <w:p w14:paraId="2E68E541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92FCD2E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9DF0AA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CA91B5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0E8B7F1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8C15C23" wp14:editId="1A9B4CC8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140970</wp:posOffset>
                  </wp:positionV>
                  <wp:extent cx="2019300" cy="1346200"/>
                  <wp:effectExtent l="0" t="0" r="0" b="6350"/>
                  <wp:wrapTight wrapText="bothSides">
                    <wp:wrapPolygon edited="0">
                      <wp:start x="0" y="0"/>
                      <wp:lineTo x="0" y="21396"/>
                      <wp:lineTo x="21396" y="21396"/>
                      <wp:lineTo x="21396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1896CFE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CB275C8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saucepans</w:t>
            </w:r>
          </w:p>
        </w:tc>
      </w:tr>
    </w:tbl>
    <w:p w14:paraId="3A756892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3708"/>
        <w:gridCol w:w="2941"/>
      </w:tblGrid>
      <w:tr w:rsidR="0075443C" w:rsidRPr="0075443C" w14:paraId="7911E1E9" w14:textId="77777777" w:rsidTr="000F689C">
        <w:tc>
          <w:tcPr>
            <w:tcW w:w="2836" w:type="dxa"/>
          </w:tcPr>
          <w:p w14:paraId="453981E7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A396517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6E80BF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F1F7F5B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9</w:t>
            </w:r>
          </w:p>
          <w:p w14:paraId="5665BF97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1873F58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39EDE36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0BF90D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0025409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580FF5B2" wp14:editId="52DD6355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274320</wp:posOffset>
                  </wp:positionV>
                  <wp:extent cx="1797050" cy="1198245"/>
                  <wp:effectExtent l="0" t="0" r="0" b="1905"/>
                  <wp:wrapTight wrapText="bothSides">
                    <wp:wrapPolygon edited="0">
                      <wp:start x="0" y="0"/>
                      <wp:lineTo x="0" y="21291"/>
                      <wp:lineTo x="21295" y="21291"/>
                      <wp:lineTo x="21295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0" cy="119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302A728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777C6C8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baking trays</w:t>
            </w:r>
          </w:p>
        </w:tc>
      </w:tr>
    </w:tbl>
    <w:p w14:paraId="3E14A021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3708"/>
        <w:gridCol w:w="2941"/>
      </w:tblGrid>
      <w:tr w:rsidR="0075443C" w:rsidRPr="0075443C" w14:paraId="1F2EFFA2" w14:textId="77777777" w:rsidTr="000F689C">
        <w:tc>
          <w:tcPr>
            <w:tcW w:w="2836" w:type="dxa"/>
          </w:tcPr>
          <w:p w14:paraId="384FEED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D89F08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5FDCC5F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33A2FEED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10</w:t>
            </w:r>
          </w:p>
          <w:p w14:paraId="0F1AA96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0CE1D66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EEBA65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158CE17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06E71F9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0D581695" wp14:editId="1238831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127635</wp:posOffset>
                  </wp:positionV>
                  <wp:extent cx="2047875" cy="1365250"/>
                  <wp:effectExtent l="0" t="0" r="9525" b="6350"/>
                  <wp:wrapTight wrapText="bothSides">
                    <wp:wrapPolygon edited="0">
                      <wp:start x="0" y="0"/>
                      <wp:lineTo x="0" y="21399"/>
                      <wp:lineTo x="21500" y="21399"/>
                      <wp:lineTo x="21500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6BB30E5C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F3AD5F5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Dry up using a clean tea towel</w:t>
            </w:r>
          </w:p>
        </w:tc>
      </w:tr>
    </w:tbl>
    <w:p w14:paraId="6911A558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3708"/>
        <w:gridCol w:w="2941"/>
      </w:tblGrid>
      <w:tr w:rsidR="0075443C" w:rsidRPr="0075443C" w14:paraId="62AE9C8B" w14:textId="77777777" w:rsidTr="000F689C">
        <w:tc>
          <w:tcPr>
            <w:tcW w:w="2836" w:type="dxa"/>
          </w:tcPr>
          <w:p w14:paraId="65010359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2EA5A2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239073F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77BC90D5" w14:textId="77777777" w:rsidR="0075443C" w:rsidRPr="0075443C" w:rsidRDefault="0075443C" w:rsidP="0075443C">
            <w:pPr>
              <w:jc w:val="center"/>
              <w:rPr>
                <w:rFonts w:ascii="Source Sans Pro" w:hAnsi="Source Sans Pro" w:cs="Arial"/>
                <w:sz w:val="72"/>
                <w:szCs w:val="72"/>
                <w:lang w:val="en-US"/>
              </w:rPr>
            </w:pPr>
            <w:r w:rsidRPr="0075443C">
              <w:rPr>
                <w:rFonts w:ascii="Source Sans Pro" w:hAnsi="Source Sans Pro" w:cs="Arial"/>
                <w:sz w:val="72"/>
                <w:szCs w:val="72"/>
                <w:lang w:val="en-US"/>
              </w:rPr>
              <w:t>11</w:t>
            </w:r>
          </w:p>
          <w:p w14:paraId="180D22A2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AF66004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8CE5803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4F134DC5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3708" w:type="dxa"/>
          </w:tcPr>
          <w:p w14:paraId="329B60E0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  <w:r w:rsidRPr="0075443C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17575116" wp14:editId="1DF38E9B">
                  <wp:simplePos x="0" y="0"/>
                  <wp:positionH relativeFrom="margin">
                    <wp:align>center</wp:align>
                  </wp:positionH>
                  <wp:positionV relativeFrom="paragraph">
                    <wp:posOffset>174625</wp:posOffset>
                  </wp:positionV>
                  <wp:extent cx="2035810" cy="1355725"/>
                  <wp:effectExtent l="0" t="0" r="2540" b="0"/>
                  <wp:wrapTight wrapText="bothSides">
                    <wp:wrapPolygon edited="0">
                      <wp:start x="0" y="0"/>
                      <wp:lineTo x="0" y="21246"/>
                      <wp:lineTo x="21425" y="21246"/>
                      <wp:lineTo x="21425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35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1" w:type="dxa"/>
          </w:tcPr>
          <w:p w14:paraId="0DE030D8" w14:textId="77777777" w:rsidR="0075443C" w:rsidRPr="0075443C" w:rsidRDefault="0075443C" w:rsidP="0075443C">
            <w:pPr>
              <w:rPr>
                <w:rFonts w:ascii="Source Sans Pro" w:hAnsi="Source Sans Pro" w:cs="Arial"/>
                <w:lang w:val="en-US"/>
              </w:rPr>
            </w:pPr>
          </w:p>
          <w:p w14:paraId="6CBE7C2C" w14:textId="77777777" w:rsidR="0075443C" w:rsidRPr="0075443C" w:rsidRDefault="0075443C" w:rsidP="0075443C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75443C">
              <w:rPr>
                <w:rFonts w:ascii="Source Sans Pro" w:hAnsi="Source Sans Pro" w:cs="Arial"/>
                <w:sz w:val="48"/>
                <w:szCs w:val="48"/>
                <w:lang w:val="en-US"/>
              </w:rPr>
              <w:t>Put everything away</w:t>
            </w:r>
          </w:p>
        </w:tc>
      </w:tr>
    </w:tbl>
    <w:p w14:paraId="5FB86460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FEF9596" w14:textId="77777777" w:rsidR="0075443C" w:rsidRPr="0075443C" w:rsidRDefault="0075443C" w:rsidP="0075443C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75443C">
        <w:rPr>
          <w:rFonts w:ascii="Source Sans Pro" w:eastAsia="MS Mincho" w:hAnsi="Source Sans Pro" w:cs="Arial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F4249" wp14:editId="095EA531">
                <wp:simplePos x="0" y="0"/>
                <wp:positionH relativeFrom="column">
                  <wp:posOffset>632460</wp:posOffset>
                </wp:positionH>
                <wp:positionV relativeFrom="paragraph">
                  <wp:posOffset>8526780</wp:posOffset>
                </wp:positionV>
                <wp:extent cx="4667250" cy="2286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9C4384" w14:textId="77777777" w:rsidR="0075443C" w:rsidRPr="004A7E65" w:rsidRDefault="0075443C" w:rsidP="0075443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A7E65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drawing>
                                <wp:inline distT="0" distB="0" distL="0" distR="0" wp14:anchorId="5547C121" wp14:editId="3CC8F438">
                                  <wp:extent cx="4478020" cy="206177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78020" cy="206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F42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9.8pt;margin-top:671.4pt;width:367.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" fillcolor="window" stroked="f" strokeweight=".5pt">
                <v:textbox>
                  <w:txbxContent>
                    <w:p w14:paraId="069C4384" w14:textId="77777777" w:rsidR="0075443C" w:rsidRPr="004A7E65" w:rsidRDefault="0075443C" w:rsidP="0075443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A7E65">
                        <w:rPr>
                          <w:rFonts w:ascii="Arial" w:hAnsi="Arial" w:cs="Arial"/>
                          <w:noProof/>
                          <w:sz w:val="16"/>
                          <w:szCs w:val="16"/>
                          <w:lang w:eastAsia="en-GB"/>
                        </w:rPr>
                        <w:drawing>
                          <wp:inline distT="0" distB="0" distL="0" distR="0" wp14:anchorId="5547C121" wp14:editId="3CC8F438">
                            <wp:extent cx="4478020" cy="206177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78020" cy="206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91DA4C6" w14:textId="77777777" w:rsidR="00A17FD8" w:rsidRDefault="00A17FD8" w:rsidP="00E6507E">
      <w:pPr>
        <w:pStyle w:val="FFLDocHeading"/>
        <w:ind w:right="-143"/>
      </w:pPr>
    </w:p>
    <w:sectPr w:rsidR="00A17FD8" w:rsidSect="009F6424">
      <w:headerReference w:type="default" r:id="rId23"/>
      <w:footerReference w:type="default" r:id="rId2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77A4" w14:textId="77777777" w:rsidR="00C56334" w:rsidRDefault="00C56334" w:rsidP="00181816">
      <w:pPr>
        <w:spacing w:after="0" w:line="240" w:lineRule="auto"/>
      </w:pPr>
      <w:r>
        <w:separator/>
      </w:r>
    </w:p>
  </w:endnote>
  <w:endnote w:type="continuationSeparator" w:id="0">
    <w:p w14:paraId="50BA91AC" w14:textId="77777777" w:rsidR="00C56334" w:rsidRDefault="00C56334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A6F2EA7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0F689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655D" w14:textId="77777777" w:rsidR="00C56334" w:rsidRDefault="00C56334" w:rsidP="00181816">
      <w:pPr>
        <w:spacing w:after="0" w:line="240" w:lineRule="auto"/>
      </w:pPr>
      <w:r>
        <w:separator/>
      </w:r>
    </w:p>
  </w:footnote>
  <w:footnote w:type="continuationSeparator" w:id="0">
    <w:p w14:paraId="011D1A88" w14:textId="77777777" w:rsidR="00C56334" w:rsidRDefault="00C56334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0F689C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F37B5"/>
    <w:rsid w:val="00546C3A"/>
    <w:rsid w:val="00576635"/>
    <w:rsid w:val="0058313C"/>
    <w:rsid w:val="005A2127"/>
    <w:rsid w:val="005C3336"/>
    <w:rsid w:val="005E72C5"/>
    <w:rsid w:val="00637868"/>
    <w:rsid w:val="00665BCB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5443C"/>
    <w:rsid w:val="00773B80"/>
    <w:rsid w:val="007B1030"/>
    <w:rsid w:val="007C4A0C"/>
    <w:rsid w:val="007D3AF9"/>
    <w:rsid w:val="007F4636"/>
    <w:rsid w:val="00821B1B"/>
    <w:rsid w:val="00857DE8"/>
    <w:rsid w:val="008722F8"/>
    <w:rsid w:val="008D1F3C"/>
    <w:rsid w:val="008F064C"/>
    <w:rsid w:val="00905E5E"/>
    <w:rsid w:val="009C4148"/>
    <w:rsid w:val="009D604A"/>
    <w:rsid w:val="009F6424"/>
    <w:rsid w:val="00A17FD8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05615"/>
    <w:rsid w:val="00C52D89"/>
    <w:rsid w:val="00C56334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478BA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75443C"/>
    <w:pPr>
      <w:spacing w:after="0" w:line="240" w:lineRule="auto"/>
    </w:pPr>
    <w:rPr>
      <w:rFonts w:eastAsia="MS Mincho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2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8</cp:revision>
  <dcterms:created xsi:type="dcterms:W3CDTF">2026-05-05T12:41:00Z</dcterms:created>
  <dcterms:modified xsi:type="dcterms:W3CDTF">2026-05-14T13:33:00Z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